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EB9" w:rsidRDefault="00AE4EB9" w:rsidP="00AE4EB9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42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AE4EB9" w:rsidRPr="00CB5FF6" w:rsidRDefault="00AE4EB9" w:rsidP="00AE4EB9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AE4EB9" w:rsidRPr="003560A9" w:rsidRDefault="00AE4EB9" w:rsidP="00AE4EB9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ФЕДЕРАЛЬНОЕ ГОСУДАРСТВЕННОЕ БЮДЖЕТНОЕ ОБРАЗОВАТЕЛЬНОЕ   </w:t>
      </w:r>
    </w:p>
    <w:p w:rsidR="00AE4EB9" w:rsidRPr="00CB5FF6" w:rsidRDefault="00AE4EB9" w:rsidP="00AE4EB9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 УЧРЕЖДЕНИЕ ВЫСШЕГО ОБРАЗОВАНИЯ</w:t>
      </w:r>
    </w:p>
    <w:p w:rsidR="00AE4EB9" w:rsidRPr="003560A9" w:rsidRDefault="00AE4EB9" w:rsidP="00AE4EB9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AE4EB9" w:rsidRDefault="00AE4EB9" w:rsidP="00AE4EB9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AE4EB9" w:rsidRPr="003560A9" w:rsidRDefault="00AE4EB9" w:rsidP="00AE4EB9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</w:p>
    <w:p w:rsidR="00AE4EB9" w:rsidRPr="00CB5FF6" w:rsidRDefault="00AE4EB9" w:rsidP="00AE4EB9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92.7pt;margin-top:7.35pt;width:493.25pt;height:0;z-index:251661312" o:connectortype="straight" strokeweight="1.75pt"/>
        </w:pict>
      </w:r>
    </w:p>
    <w:p w:rsidR="00AE4EB9" w:rsidRPr="00CB5FF6" w:rsidRDefault="00AE4EB9" w:rsidP="00AE4EB9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AE4EB9" w:rsidRPr="00CB5FF6" w:rsidRDefault="00AE4EB9" w:rsidP="00AE4EB9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Направление подготовки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AE4EB9" w:rsidRPr="00CB5FF6" w:rsidRDefault="00AE4EB9" w:rsidP="00AE4EB9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Квалификация (степень)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  <w:t>бакалавр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AE4EB9" w:rsidRPr="00CB5FF6" w:rsidRDefault="00AE4EB9" w:rsidP="00AE4EB9">
      <w:pPr>
        <w:jc w:val="center"/>
        <w:rPr>
          <w:rFonts w:ascii="Times New Roman" w:hAnsi="Times New Roman"/>
          <w:b/>
          <w:sz w:val="24"/>
        </w:rPr>
      </w:pPr>
    </w:p>
    <w:p w:rsidR="00AE4EB9" w:rsidRPr="00CB5FF6" w:rsidRDefault="00AE4EB9" w:rsidP="00AE4EB9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>РАЗДАТОЧНЫЙ МАТЕРИАЛ</w:t>
      </w:r>
    </w:p>
    <w:p w:rsidR="00AE4EB9" w:rsidRPr="00CB5FF6" w:rsidRDefault="00AE4EB9" w:rsidP="00AE4EB9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 xml:space="preserve">К </w:t>
      </w:r>
    </w:p>
    <w:p w:rsidR="00AE4EB9" w:rsidRPr="00CB5FF6" w:rsidRDefault="00AE4EB9" w:rsidP="00AE4EB9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>ВЫПУСКНОЙ КВАЛИФИКАЦИОННОЙ РАБОТЕ БАКАЛАВРА</w:t>
      </w:r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На тему: ___________________________________________________________________</w:t>
      </w:r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___________________________________________________________________________</w:t>
      </w:r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___________________________________________________________________________</w:t>
      </w:r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___________________________________________________________________________</w:t>
      </w:r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AE4EB9" w:rsidRPr="00CB5FF6" w:rsidRDefault="00AE4EB9" w:rsidP="00AE4EB9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Автор квалификационной работы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____________________________________(___________)</w:t>
      </w:r>
      <w:proofErr w:type="gramEnd"/>
    </w:p>
    <w:p w:rsidR="00AE4EB9" w:rsidRPr="00CB5FF6" w:rsidRDefault="00AE4EB9" w:rsidP="00AE4EB9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AE4EB9" w:rsidRPr="00CB5FF6" w:rsidRDefault="00AE4EB9" w:rsidP="00AE4EB9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Руководитель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_____________________________________________________(___________)</w:t>
      </w:r>
      <w:proofErr w:type="gramEnd"/>
    </w:p>
    <w:p w:rsidR="00AE4EB9" w:rsidRPr="00CB5FF6" w:rsidRDefault="00AE4EB9" w:rsidP="00AE4EB9">
      <w:pPr>
        <w:tabs>
          <w:tab w:val="left" w:pos="3969"/>
        </w:tabs>
        <w:spacing w:after="0" w:line="240" w:lineRule="auto"/>
        <w:rPr>
          <w:rFonts w:ascii="Times New Roman" w:hAnsi="Times New Roman"/>
          <w:spacing w:val="-2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AE4EB9" w:rsidRPr="00CB5FF6" w:rsidRDefault="00AE4EB9" w:rsidP="00AE4EB9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Консультант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_____________________________________________________(__________)</w:t>
      </w:r>
      <w:proofErr w:type="gramEnd"/>
    </w:p>
    <w:p w:rsidR="00AE4EB9" w:rsidRPr="00CB5FF6" w:rsidRDefault="00AE4EB9" w:rsidP="00AE4EB9">
      <w:pPr>
        <w:tabs>
          <w:tab w:val="left" w:pos="3969"/>
        </w:tabs>
        <w:spacing w:after="0" w:line="240" w:lineRule="auto"/>
        <w:rPr>
          <w:rFonts w:ascii="Times New Roman" w:hAnsi="Times New Roman"/>
          <w:spacing w:val="-2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AE4EB9" w:rsidRPr="00CB5FF6" w:rsidRDefault="00AE4EB9" w:rsidP="00AE4EB9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Консультант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_____________________________________________________(__________)</w:t>
      </w:r>
      <w:proofErr w:type="gramEnd"/>
    </w:p>
    <w:p w:rsidR="00AE4EB9" w:rsidRPr="00CB5FF6" w:rsidRDefault="00AE4EB9" w:rsidP="00AE4EB9">
      <w:pPr>
        <w:tabs>
          <w:tab w:val="left" w:pos="3969"/>
        </w:tabs>
        <w:spacing w:after="0" w:line="240" w:lineRule="auto"/>
        <w:rPr>
          <w:rFonts w:ascii="Times New Roman" w:hAnsi="Times New Roman"/>
          <w:spacing w:val="-2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AE4EB9" w:rsidRPr="00CB5FF6" w:rsidRDefault="00AE4EB9" w:rsidP="00AE4EB9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Рецензент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________________________________________________________(___________)</w:t>
      </w:r>
      <w:proofErr w:type="gramEnd"/>
    </w:p>
    <w:p w:rsidR="00AE4EB9" w:rsidRPr="00CB5FF6" w:rsidRDefault="00AE4EB9" w:rsidP="00AE4EB9">
      <w:pPr>
        <w:tabs>
          <w:tab w:val="left" w:pos="3969"/>
        </w:tabs>
        <w:spacing w:after="0" w:line="240" w:lineRule="auto"/>
        <w:rPr>
          <w:rFonts w:ascii="Times New Roman" w:hAnsi="Times New Roman"/>
          <w:spacing w:val="-2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  <w:r w:rsidRPr="00CB5FF6">
        <w:rPr>
          <w:rFonts w:ascii="Times New Roman" w:hAnsi="Times New Roman"/>
          <w:b/>
          <w:spacing w:val="-2"/>
          <w:sz w:val="24"/>
        </w:rPr>
        <w:t xml:space="preserve">К 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з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а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щ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и т е 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д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о </w:t>
      </w:r>
      <w:proofErr w:type="spellStart"/>
      <w:proofErr w:type="gramStart"/>
      <w:r w:rsidRPr="00CB5FF6">
        <w:rPr>
          <w:rFonts w:ascii="Times New Roman" w:hAnsi="Times New Roman"/>
          <w:b/>
          <w:spacing w:val="-2"/>
          <w:sz w:val="24"/>
        </w:rPr>
        <w:t>п</w:t>
      </w:r>
      <w:proofErr w:type="spellEnd"/>
      <w:proofErr w:type="gramEnd"/>
      <w:r w:rsidRPr="00CB5FF6">
        <w:rPr>
          <w:rFonts w:ascii="Times New Roman" w:hAnsi="Times New Roman"/>
          <w:b/>
          <w:spacing w:val="-2"/>
          <w:sz w:val="24"/>
        </w:rPr>
        <w:t xml:space="preserve"> у с т и т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ь</w:t>
      </w:r>
      <w:proofErr w:type="spellEnd"/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AE4EB9" w:rsidRPr="00CB5FF6" w:rsidRDefault="00AE4EB9" w:rsidP="00AE4EB9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Зав. кафедрой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_____________________________________________________(___________)</w:t>
      </w:r>
      <w:proofErr w:type="gramEnd"/>
    </w:p>
    <w:p w:rsidR="00AE4EB9" w:rsidRPr="00CB5FF6" w:rsidRDefault="00AE4EB9" w:rsidP="00AE4EB9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инициалы)</w:t>
      </w:r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 xml:space="preserve">“___”__________________ 20____г.    </w:t>
      </w:r>
    </w:p>
    <w:p w:rsidR="00AE4EB9" w:rsidRPr="00CB5FF6" w:rsidRDefault="00AE4EB9" w:rsidP="00AE4EB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AE4EB9" w:rsidRPr="00CB5FF6" w:rsidRDefault="00AE4EB9" w:rsidP="00AE4EB9">
      <w:pPr>
        <w:jc w:val="center"/>
        <w:rPr>
          <w:rFonts w:ascii="Times New Roman" w:hAnsi="Times New Roman"/>
          <w:spacing w:val="-2"/>
          <w:sz w:val="24"/>
        </w:rPr>
      </w:pPr>
    </w:p>
    <w:p w:rsidR="00AE4EB9" w:rsidRPr="00CB5FF6" w:rsidRDefault="00AE4EB9" w:rsidP="00AE4EB9">
      <w:pPr>
        <w:jc w:val="center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Москва 20   г.</w:t>
      </w:r>
    </w:p>
    <w:p w:rsidR="00DC1D20" w:rsidRPr="00AE4EB9" w:rsidRDefault="00DC1D20" w:rsidP="00AE4EB9"/>
    <w:sectPr w:rsidR="00DC1D20" w:rsidRPr="00AE4EB9" w:rsidSect="00B56B67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1A704E"/>
    <w:rsid w:val="001F4554"/>
    <w:rsid w:val="00335503"/>
    <w:rsid w:val="005F5482"/>
    <w:rsid w:val="00814BE3"/>
    <w:rsid w:val="009A7C7E"/>
    <w:rsid w:val="00AE4EB9"/>
    <w:rsid w:val="00B44617"/>
    <w:rsid w:val="00B56B67"/>
    <w:rsid w:val="00DB3D46"/>
    <w:rsid w:val="00DC1D20"/>
    <w:rsid w:val="00DF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Company>Microsoft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2016-05-11T09:47:00Z</dcterms:created>
  <dcterms:modified xsi:type="dcterms:W3CDTF">2016-05-11T09:47:00Z</dcterms:modified>
</cp:coreProperties>
</file>