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54" w:rsidRPr="009C4304" w:rsidRDefault="001F4554" w:rsidP="001F4554">
      <w:pPr>
        <w:widowControl w:val="0"/>
        <w:autoSpaceDE w:val="0"/>
        <w:autoSpaceDN w:val="0"/>
        <w:adjustRightInd w:val="0"/>
        <w:spacing w:before="57"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C4304">
        <w:rPr>
          <w:rFonts w:ascii="Times New Roman" w:hAnsi="Times New Roman"/>
          <w:b/>
          <w:sz w:val="28"/>
          <w:szCs w:val="28"/>
        </w:rPr>
        <w:t>Разрешение с места работы</w:t>
      </w:r>
    </w:p>
    <w:p w:rsidR="001F4554" w:rsidRDefault="001F4554" w:rsidP="001F4554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Прямоугольник 1" o:spid="_x0000_s1026" style="position:absolute;left:0;text-align:left;margin-left:-2.6pt;margin-top:20.85pt;width:213pt;height:107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" filled="f" strokecolor="#243f60" strokeweight="2pt"/>
        </w:pic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6"/>
        <w:gridCol w:w="5010"/>
      </w:tblGrid>
      <w:tr w:rsidR="001F4554" w:rsidTr="005B2474">
        <w:tc>
          <w:tcPr>
            <w:tcW w:w="5069" w:type="dxa"/>
          </w:tcPr>
          <w:p w:rsidR="001F4554" w:rsidRPr="00CB5FF6" w:rsidRDefault="001F4554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Штамп организации</w:t>
            </w:r>
          </w:p>
          <w:p w:rsidR="001F4554" w:rsidRDefault="001F4554" w:rsidP="005B2474">
            <w:pPr>
              <w:rPr>
                <w:rFonts w:ascii="Times New Roman" w:hAnsi="Times New Roman"/>
              </w:rPr>
            </w:pPr>
          </w:p>
        </w:tc>
        <w:tc>
          <w:tcPr>
            <w:tcW w:w="5070" w:type="dxa"/>
          </w:tcPr>
          <w:p w:rsidR="001F4554" w:rsidRDefault="001F4554" w:rsidP="005B2474">
            <w:pPr>
              <w:ind w:left="176" w:right="142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В ФГБОУ ВО</w:t>
            </w:r>
          </w:p>
          <w:p w:rsidR="001F4554" w:rsidRPr="00CB5FF6" w:rsidRDefault="001F4554" w:rsidP="005B2474">
            <w:pPr>
              <w:ind w:left="176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B5FF6">
              <w:rPr>
                <w:rFonts w:ascii="Times New Roman" w:hAnsi="Times New Roman"/>
                <w:sz w:val="24"/>
                <w:szCs w:val="24"/>
              </w:rPr>
              <w:t>Московский авиационный институт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FF6">
              <w:rPr>
                <w:rFonts w:ascii="Times New Roman" w:hAnsi="Times New Roman"/>
                <w:sz w:val="24"/>
                <w:szCs w:val="24"/>
              </w:rPr>
              <w:t>(национальный исследовательский универс</w:t>
            </w:r>
            <w:r w:rsidRPr="00CB5FF6">
              <w:rPr>
                <w:rFonts w:ascii="Times New Roman" w:hAnsi="Times New Roman"/>
                <w:sz w:val="24"/>
                <w:szCs w:val="24"/>
              </w:rPr>
              <w:t>и</w:t>
            </w:r>
            <w:r w:rsidRPr="00CB5FF6">
              <w:rPr>
                <w:rFonts w:ascii="Times New Roman" w:hAnsi="Times New Roman"/>
                <w:sz w:val="24"/>
                <w:szCs w:val="24"/>
              </w:rPr>
              <w:t>тет)»</w:t>
            </w:r>
          </w:p>
          <w:p w:rsidR="001F4554" w:rsidRDefault="001F4554" w:rsidP="005B2474">
            <w:pPr>
              <w:rPr>
                <w:rFonts w:ascii="Times New Roman" w:hAnsi="Times New Roman"/>
              </w:rPr>
            </w:pPr>
          </w:p>
        </w:tc>
      </w:tr>
    </w:tbl>
    <w:p w:rsidR="001F4554" w:rsidRPr="00CB5FF6" w:rsidRDefault="001F4554" w:rsidP="001F4554">
      <w:pPr>
        <w:rPr>
          <w:rFonts w:ascii="Times New Roman" w:hAnsi="Times New Roman"/>
          <w:sz w:val="20"/>
          <w:szCs w:val="20"/>
        </w:rPr>
      </w:pPr>
    </w:p>
    <w:p w:rsidR="001F4554" w:rsidRPr="00CB5FF6" w:rsidRDefault="001F4554" w:rsidP="001F4554">
      <w:pPr>
        <w:rPr>
          <w:rFonts w:ascii="Times New Roman" w:hAnsi="Times New Roman"/>
          <w:sz w:val="24"/>
          <w:szCs w:val="24"/>
        </w:rPr>
      </w:pPr>
    </w:p>
    <w:p w:rsidR="001F4554" w:rsidRDefault="001F4554" w:rsidP="001F4554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:rsidR="001F4554" w:rsidRPr="00CB5FF6" w:rsidRDefault="001F4554" w:rsidP="001F4554">
      <w:pPr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</w:rPr>
        <w:t xml:space="preserve"> , в лице </w:t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     </w:t>
      </w:r>
      <w:r w:rsidRPr="00CB5FF6">
        <w:rPr>
          <w:rFonts w:ascii="Times New Roman" w:hAnsi="Times New Roman"/>
          <w:sz w:val="16"/>
          <w:szCs w:val="16"/>
        </w:rPr>
        <w:t xml:space="preserve">(название предприятия, организации, образовательного учреждения) </w:t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(должность, Ф.И.О. полностью)</w:t>
      </w:r>
    </w:p>
    <w:p w:rsidR="001F4554" w:rsidRPr="00CB5FF6" w:rsidRDefault="001F4554" w:rsidP="001F4554">
      <w:pPr>
        <w:rPr>
          <w:rFonts w:ascii="Times New Roman" w:hAnsi="Times New Roman"/>
          <w:sz w:val="24"/>
          <w:szCs w:val="24"/>
          <w:u w:val="single"/>
        </w:rPr>
      </w:pP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F4554" w:rsidRPr="00CB5FF6" w:rsidRDefault="001F4554" w:rsidP="001F4554">
      <w:pPr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 xml:space="preserve">не возражает против участия в ГЭК Московского авиационного института </w:t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  <w:u w:val="single"/>
        </w:rPr>
        <w:tab/>
      </w:r>
      <w:r w:rsidRPr="00CB5FF6">
        <w:rPr>
          <w:rFonts w:ascii="Times New Roman" w:hAnsi="Times New Roman"/>
          <w:sz w:val="24"/>
          <w:szCs w:val="24"/>
        </w:rPr>
        <w:t>.</w:t>
      </w:r>
    </w:p>
    <w:p w:rsidR="001F4554" w:rsidRPr="00CB5FF6" w:rsidRDefault="001F4554" w:rsidP="001F4554">
      <w:pPr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(Ф.И.О. председателя ГЭК полностью)</w:t>
      </w:r>
    </w:p>
    <w:p w:rsidR="001F4554" w:rsidRPr="00CB5FF6" w:rsidRDefault="001F4554" w:rsidP="001F4554">
      <w:pPr>
        <w:rPr>
          <w:rFonts w:ascii="Times New Roman" w:hAnsi="Times New Roman"/>
          <w:sz w:val="24"/>
          <w:szCs w:val="24"/>
        </w:rPr>
      </w:pPr>
    </w:p>
    <w:p w:rsidR="001F4554" w:rsidRPr="00CB5FF6" w:rsidRDefault="001F4554" w:rsidP="001F4554">
      <w:pPr>
        <w:rPr>
          <w:rFonts w:ascii="Times New Roman" w:hAnsi="Times New Roman"/>
          <w:sz w:val="24"/>
          <w:szCs w:val="24"/>
        </w:rPr>
      </w:pPr>
    </w:p>
    <w:p w:rsidR="001F4554" w:rsidRPr="00CB5FF6" w:rsidRDefault="001F4554" w:rsidP="001F4554">
      <w:pPr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ab/>
        <w:t>Подпись, печать.</w:t>
      </w:r>
    </w:p>
    <w:p w:rsidR="001F4554" w:rsidRPr="00CB5FF6" w:rsidRDefault="001F4554" w:rsidP="001F4554">
      <w:pPr>
        <w:rPr>
          <w:rFonts w:ascii="Times New Roman" w:hAnsi="Times New Roman"/>
          <w:sz w:val="24"/>
          <w:szCs w:val="24"/>
        </w:rPr>
      </w:pPr>
    </w:p>
    <w:p w:rsidR="001F4554" w:rsidRDefault="001F4554" w:rsidP="001F4554">
      <w:pPr>
        <w:rPr>
          <w:rFonts w:ascii="Times New Roman" w:hAnsi="Times New Roman"/>
          <w:sz w:val="20"/>
          <w:szCs w:val="20"/>
        </w:rPr>
      </w:pPr>
    </w:p>
    <w:p w:rsidR="001F4554" w:rsidRDefault="001F4554" w:rsidP="001F4554">
      <w:pPr>
        <w:rPr>
          <w:rFonts w:ascii="Times New Roman" w:hAnsi="Times New Roman"/>
          <w:sz w:val="20"/>
          <w:szCs w:val="20"/>
        </w:rPr>
      </w:pPr>
    </w:p>
    <w:p w:rsidR="00DC1D20" w:rsidRPr="001F4554" w:rsidRDefault="00DC1D20" w:rsidP="001F4554"/>
    <w:sectPr w:rsidR="00DC1D20" w:rsidRPr="001F4554" w:rsidSect="009A7C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1F4554"/>
    <w:rsid w:val="009A7C7E"/>
    <w:rsid w:val="00DC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2016-05-11T09:39:00Z</dcterms:created>
  <dcterms:modified xsi:type="dcterms:W3CDTF">2016-05-11T09:39:00Z</dcterms:modified>
</cp:coreProperties>
</file>